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01B253B3" w:rsidR="00D23E04" w:rsidRPr="008F4E06" w:rsidRDefault="00D23E04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23E04">
              <w:rPr>
                <w:sz w:val="20"/>
                <w:szCs w:val="20"/>
                <w:lang w:eastAsia="en-US"/>
              </w:rPr>
              <w:t>každou středu do 17.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23E04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0634B1" w:rsidRPr="00EB60CF" w14:paraId="7EBD2B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4C611C" w14:textId="0113B020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2D867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před sochou Jana Husa</w:t>
            </w:r>
          </w:p>
          <w:p w14:paraId="4F452D7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F2B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B49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ADF4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3698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66350" w14:textId="1464B77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8CBC86" w14:textId="133F0D0A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podporu a mír na Ukrajině 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80466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Y.K.</w:t>
            </w:r>
            <w:proofErr w:type="gramEnd"/>
          </w:p>
          <w:p w14:paraId="77BDAF2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554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4F35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7F7B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720A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C027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90698" w14:textId="4127E66D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BFB0D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967C2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6CCC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910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7174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5BE7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7A3E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ECB9C" w14:textId="57D6DCB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60A12" w14:textId="68DEE4A6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634B1" w:rsidRPr="00EB60CF" w14:paraId="50648E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D72391" w14:textId="7EF05915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DE92A0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9ABBF0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CBF3C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5559F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C4D2A" w14:textId="606925AE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772F5" w14:textId="77777777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63A915C7" w14:textId="3061E65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CD659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00BEA26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A0A43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87DE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A43E1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EF993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B5651B" w14:textId="5AD5426C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1FD9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44AEB0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26CBC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4442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80C4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BAD6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4B9A4" w14:textId="6DD8F9D3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9394" w14:textId="37F4FB94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34B1" w:rsidRPr="00EB60CF" w14:paraId="47175F7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69DBF5" w14:textId="3488F5CF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29.7.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82FC7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81CB56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9000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32AF75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820E1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2980B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6F86D4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2805D7" w14:textId="0C9472FF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750005" w14:textId="360C5D68" w:rsidR="000634B1" w:rsidRDefault="000634B1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681E2C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C5A4B1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FF614F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4F72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C9884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7CE23A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E7D69" w14:textId="25FFC940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D87197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A8AA9C9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06E7E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BBB5E1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3D7E56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247DFD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021718" w14:textId="77777777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6DE475" w14:textId="293CD8CC" w:rsidR="000634B1" w:rsidRDefault="000634B1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24901" w14:textId="1E55E539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31CCC" w:rsidRPr="00EB60CF" w14:paraId="47F225C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FF2BF8" w14:textId="42564BB5" w:rsidR="00631CCC" w:rsidRDefault="00631CCC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C00878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náměstí (</w:t>
            </w:r>
            <w:r w:rsidRPr="00631CCC">
              <w:rPr>
                <w:sz w:val="20"/>
                <w:szCs w:val="20"/>
                <w:lang w:eastAsia="en-US"/>
              </w:rPr>
              <w:t>naproti východu z metra u sochy Elišky Krásnohorské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B975D42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E1683E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69065D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25F095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46CE52" w14:textId="14E5C3A4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65D1C3" w14:textId="65EFF9FD" w:rsidR="00631CCC" w:rsidRDefault="00631CCC" w:rsidP="000634B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631CCC">
              <w:rPr>
                <w:sz w:val="20"/>
                <w:szCs w:val="20"/>
                <w:lang w:eastAsia="en-US"/>
              </w:rPr>
              <w:t>Veřejná diskuze na téma kapitalismu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6B533F" w14:textId="7065723F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T.K.</w:t>
            </w:r>
            <w:proofErr w:type="gramEnd"/>
          </w:p>
          <w:p w14:paraId="16B65EC3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E1F0D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DA291D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680CE3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321A8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CDD55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D2BF6" w14:textId="7A240F38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CD416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43781FA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823AFE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E270C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CCCC1A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EEBFF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70545A" w14:textId="77777777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C5B99" w14:textId="6860DBCE" w:rsidR="00631CCC" w:rsidRDefault="00631CCC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2F79D" w14:textId="66DD693E" w:rsidR="00631CCC" w:rsidRDefault="00631CCC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84522" w:rsidRPr="00EB60CF" w14:paraId="40CB59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4D85BD" w14:textId="14C13C6B" w:rsidR="00984522" w:rsidRDefault="00984522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F96A5F" w14:textId="19638FB4" w:rsidR="00984522" w:rsidRDefault="00984522" w:rsidP="009845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984522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 xml:space="preserve">(pod sochou sv. Václava)  - Na Můstku – Melantrichova – Staroměstské nám. – Malé nám. – Karlova – Křižovnické nám. – Karlův most – U lužického semináře – Cihelná – Mánesův most – nám. Jana Palacha – Kaprova – nám. Franze Kafky – Staroměstské nám. – Celetná – U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Prašné brány – Na příkopě – Václavské nám. </w:t>
            </w:r>
          </w:p>
          <w:p w14:paraId="3A7E9753" w14:textId="77777777" w:rsidR="009D589F" w:rsidRDefault="009D589F" w:rsidP="009845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8029F0" w14:textId="77777777" w:rsidR="009D589F" w:rsidRDefault="009D589F" w:rsidP="009845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5AD69" w14:textId="77777777" w:rsidR="009D589F" w:rsidRDefault="009D589F" w:rsidP="009845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A6B16" w14:textId="77777777" w:rsidR="009D589F" w:rsidRDefault="009D589F" w:rsidP="009845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342E8" w14:textId="77777777" w:rsidR="00984522" w:rsidRDefault="00984522" w:rsidP="009845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10612D" w14:textId="59AF7EB9" w:rsidR="00984522" w:rsidRDefault="00984522" w:rsidP="0098452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6CDA0F" w14:textId="265DDA94" w:rsidR="00984522" w:rsidRDefault="00984522" w:rsidP="00984522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84522">
              <w:rPr>
                <w:sz w:val="20"/>
                <w:szCs w:val="20"/>
                <w:lang w:eastAsia="en-US"/>
              </w:rPr>
              <w:lastRenderedPageBreak/>
              <w:t>Lingerie</w:t>
            </w:r>
            <w:proofErr w:type="spellEnd"/>
            <w:r w:rsidRPr="00984522">
              <w:rPr>
                <w:sz w:val="20"/>
                <w:szCs w:val="20"/>
                <w:lang w:eastAsia="en-US"/>
              </w:rPr>
              <w:t xml:space="preserve"> protest. Průvod Prahou s transparenty poukazující na nevhodné zacházení se zvířaty ve velkochovech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221B46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T.B.</w:t>
            </w:r>
            <w:proofErr w:type="gramEnd"/>
          </w:p>
          <w:p w14:paraId="3CF030BC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8A6606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78EA32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BD36DC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EE86B1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8C9B4C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2E8135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1FBCDA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9CAE92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E1D36E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90C3C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B11F1" w14:textId="77777777" w:rsidR="009D589F" w:rsidRDefault="009D589F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0C3A6B" w14:textId="77777777" w:rsidR="009D589F" w:rsidRDefault="009D589F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29FC0D" w14:textId="77777777" w:rsidR="009D589F" w:rsidRDefault="009D589F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76F31" w14:textId="77777777" w:rsidR="009D589F" w:rsidRDefault="009D589F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B1F603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63BB5" w14:textId="6E37B664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9A484E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</w:t>
            </w:r>
          </w:p>
          <w:p w14:paraId="3A4BAAF6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EA7B88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91D3EA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7BAB19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FB7EB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73B81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12984F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69DD61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5E7B13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46184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3DE816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317700" w14:textId="77777777" w:rsidR="009D589F" w:rsidRDefault="009D589F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AF30C9" w14:textId="77777777" w:rsidR="009D589F" w:rsidRDefault="009D589F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EF7D8A" w14:textId="77777777" w:rsidR="009D589F" w:rsidRDefault="009D589F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AFEDF9" w14:textId="77777777" w:rsidR="009D589F" w:rsidRDefault="009D589F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1FAA68" w14:textId="77777777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D4275" w14:textId="2C403336" w:rsidR="00984522" w:rsidRDefault="00984522" w:rsidP="000634B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B42B7" w14:textId="3C9D639D" w:rsidR="00984522" w:rsidRDefault="00984522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0634B1" w:rsidRPr="00EB60CF" w14:paraId="2668232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B3A477" w14:textId="35D4A85C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E9663B" w14:textId="7FAF960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</w:t>
            </w:r>
          </w:p>
          <w:p w14:paraId="3903D1DB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921A" w14:textId="0E1A698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F065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DD9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4C42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92C97" w14:textId="39359490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F09904" w14:textId="579118F9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77FF4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A89BD3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6A4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4256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06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BA5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E11C" w14:textId="2BE134F6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B99D8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0DD2DE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5D2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E41C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ED64C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FB6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A9A8D" w14:textId="29BB5C95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19F2" w14:textId="13DB7747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634B1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0634B1" w:rsidRDefault="000634B1" w:rsidP="000634B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C8B874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0634B1" w:rsidRDefault="000634B1" w:rsidP="000634B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0634B1" w:rsidRDefault="000634B1" w:rsidP="000634B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40CA3" w:rsidRPr="00EB60CF" w14:paraId="36237E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D5232" w14:textId="4265F894" w:rsidR="00D40CA3" w:rsidRDefault="00D40CA3" w:rsidP="00D40CA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 xml:space="preserve">5.8.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602AAB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651CBD8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0602B3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A24FB6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8EC47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ED66F8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3DF47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86FC05" w14:textId="66E9A6EB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7EF39A" w14:textId="2CB5769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9343F0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4A23A29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9E06EA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C3EE9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64CE2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404494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544617" w14:textId="2793D0BC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BB9682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89EDBD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7256E3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BF33D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F74E2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A3B02F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AAC9C1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1D6F9" w14:textId="780A99F2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B02D" w14:textId="49C0D8E4" w:rsidR="00D40CA3" w:rsidRDefault="00D40CA3" w:rsidP="00D40C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40CA3" w:rsidRPr="00EB60CF" w14:paraId="374FD4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D158A4" w14:textId="1C6E0917" w:rsidR="00D40CA3" w:rsidRDefault="00D40CA3" w:rsidP="00D40CA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363728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B69B3">
              <w:rPr>
                <w:sz w:val="20"/>
                <w:szCs w:val="20"/>
              </w:rPr>
              <w:t xml:space="preserve">Ulice Staroklánovická čp. 9 (v okolí </w:t>
            </w:r>
            <w:proofErr w:type="spellStart"/>
            <w:r w:rsidRPr="000B69B3">
              <w:rPr>
                <w:sz w:val="20"/>
                <w:szCs w:val="20"/>
              </w:rPr>
              <w:t>benefaktorní</w:t>
            </w:r>
            <w:proofErr w:type="spellEnd"/>
            <w:r w:rsidRPr="000B69B3">
              <w:rPr>
                <w:sz w:val="20"/>
                <w:szCs w:val="20"/>
              </w:rPr>
              <w:t xml:space="preserve"> kamenné zvoničky u autobusové zastávky „Pošta Újezd nad Lesy“</w:t>
            </w:r>
            <w:r>
              <w:rPr>
                <w:sz w:val="20"/>
                <w:szCs w:val="20"/>
              </w:rPr>
              <w:t>)</w:t>
            </w:r>
          </w:p>
          <w:p w14:paraId="3716AFE6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F05867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326E2E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B5CBEB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DA7739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F43FA3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4E12DFA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DBAA50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61E7BD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D90B47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3925AD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CCE7D50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31CBD0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B0DB93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A03CB1A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E2DA18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423ED4" w14:textId="5EDE2FF6" w:rsidR="00D40CA3" w:rsidRPr="000B69B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E78B8" w14:textId="343282D8" w:rsidR="00D40CA3" w:rsidRPr="000B69B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B69B3">
              <w:rPr>
                <w:sz w:val="20"/>
                <w:szCs w:val="20"/>
                <w:lang w:eastAsia="en-US"/>
              </w:rPr>
              <w:lastRenderedPageBreak/>
              <w:t xml:space="preserve">Událost/happening k oslavě 120. výročí </w:t>
            </w:r>
            <w:r>
              <w:rPr>
                <w:sz w:val="20"/>
                <w:szCs w:val="20"/>
                <w:lang w:eastAsia="en-US"/>
              </w:rPr>
              <w:t>založení nejstaršího újezdského spolku</w:t>
            </w:r>
            <w:r w:rsidRPr="000B69B3">
              <w:rPr>
                <w:sz w:val="20"/>
                <w:szCs w:val="20"/>
                <w:lang w:eastAsia="en-US"/>
              </w:rPr>
              <w:t xml:space="preserve"> a 111. výročí </w:t>
            </w:r>
          </w:p>
          <w:p w14:paraId="4E5AF359" w14:textId="7150CFEF" w:rsidR="00D40CA3" w:rsidRPr="000B69B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společnými silami</w:t>
            </w:r>
            <w:r w:rsidRPr="000B69B3">
              <w:rPr>
                <w:sz w:val="20"/>
                <w:szCs w:val="20"/>
                <w:lang w:eastAsia="en-US"/>
              </w:rPr>
              <w:t xml:space="preserve"> a spolkem vybudovaného kamenného monumentu.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 xml:space="preserve">Účelem shromáždění je připomínka historické události, místních zvyků, propagace a ocenění aktivních občanských </w:t>
            </w:r>
          </w:p>
          <w:p w14:paraId="0E712E26" w14:textId="6089318D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B69B3">
              <w:rPr>
                <w:sz w:val="20"/>
                <w:szCs w:val="20"/>
                <w:lang w:eastAsia="en-US"/>
              </w:rPr>
              <w:t>postojů a myšlenky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>spolupráce. Součástí je výměna názorů vycházející z přesvědčení, že k rozvoji místa přispívají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 xml:space="preserve">myšlenky okrašlování, otevřenosti, </w:t>
            </w:r>
            <w:r w:rsidRPr="000B69B3">
              <w:rPr>
                <w:sz w:val="20"/>
                <w:szCs w:val="20"/>
                <w:lang w:eastAsia="en-US"/>
              </w:rPr>
              <w:lastRenderedPageBreak/>
              <w:t>dobrovolnictví a kultivace společných a kulturních hodnot.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2EFC59" w14:textId="74864A52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B69B3">
              <w:rPr>
                <w:sz w:val="20"/>
                <w:szCs w:val="20"/>
                <w:lang w:eastAsia="en-US"/>
              </w:rPr>
              <w:lastRenderedPageBreak/>
              <w:t>Újezdský STROM – Spolek pro Trvalý Rozvoj a Okrašlování Městské část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 xml:space="preserve">Praha 21, </w:t>
            </w:r>
            <w:proofErr w:type="spellStart"/>
            <w:proofErr w:type="gramStart"/>
            <w:r w:rsidRPr="000B69B3">
              <w:rPr>
                <w:sz w:val="20"/>
                <w:szCs w:val="20"/>
                <w:lang w:eastAsia="en-US"/>
              </w:rPr>
              <w:t>o.s</w:t>
            </w:r>
            <w:proofErr w:type="spellEnd"/>
            <w:r w:rsidRPr="000B69B3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9F0EFC3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0F3BF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05D87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75E78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67446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57F83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DAB8F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8698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D5F7C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B1D4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33D5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83EEE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38CA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42732" w14:textId="6D70C975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08FD62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10-20</w:t>
            </w:r>
          </w:p>
          <w:p w14:paraId="59E37EF5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75A7B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14CA4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CB4C1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4A170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6468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C30CB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277F5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B58C8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D1587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E3D8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AD4B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771E0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A6342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3392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286BF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FFA4D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FD7B2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9224F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07643" w14:textId="75D58981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E505" w14:textId="1591B92F" w:rsidR="00D40CA3" w:rsidRDefault="00D40CA3" w:rsidP="00D40C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P-21</w:t>
            </w:r>
          </w:p>
        </w:tc>
      </w:tr>
      <w:tr w:rsidR="00D40CA3" w:rsidRPr="00EB60CF" w14:paraId="0998A3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19195D" w14:textId="6C29F8FE" w:rsidR="00D40CA3" w:rsidRDefault="00D40CA3" w:rsidP="00D40CA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BA48AC" w14:textId="70E2906F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</w:t>
            </w:r>
          </w:p>
          <w:p w14:paraId="55829F69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A7070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844BD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1EE83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7E7FC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ED6E8" w14:textId="63DBAAED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75F1E" w14:textId="7D393404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8D6934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A09AB29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8115E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F3C4F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9719A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DEB1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8DDC3" w14:textId="3BF6D330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0BCB2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2823AD7E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3706B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BB2D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5C07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8589A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04FD8" w14:textId="62BBE08A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C852" w14:textId="3140B57F" w:rsidR="00D40CA3" w:rsidRDefault="00D40CA3" w:rsidP="00D40C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43C83" w:rsidRPr="00EB60CF" w14:paraId="6083112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673DD3" w14:textId="6048DEBB" w:rsidR="00B43C83" w:rsidRDefault="00B43C83" w:rsidP="00D40CA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36B52E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Vodičkova - náměstíčko před budovou Úřadu MČ Praha 1 </w:t>
            </w:r>
          </w:p>
          <w:p w14:paraId="20D193C8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F330E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659ED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4E1FE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EA1B8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B8445" w14:textId="441DB5AD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CE22E2" w14:textId="334CF720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Vyvěšení duhové vlajky v rámci podpory LGBT, a to na budovu radnice Prahy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B163C3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Městská část Praha 1</w:t>
            </w:r>
          </w:p>
          <w:p w14:paraId="0F345880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DEEB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BD4F4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590F2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67AF2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D0D72" w14:textId="4F174006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00032A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420A136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54C4B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8B27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30997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3EF6D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4EEF5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9A3FB" w14:textId="5C6FF5FC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4BEA7" w14:textId="4E3C9B3D" w:rsidR="00B43C83" w:rsidRDefault="00B43C83" w:rsidP="00D40C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0CA3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D864C0E" w:rsidR="00D40CA3" w:rsidRDefault="00D40CA3" w:rsidP="00D40CA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A56D078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D40CA3" w:rsidRDefault="00D40CA3" w:rsidP="00D40C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D40CA3" w:rsidRPr="00EB60CF" w14:paraId="2E0A64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375498" w14:textId="1555845E" w:rsidR="00D40CA3" w:rsidRDefault="00D40CA3" w:rsidP="00D40CA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64A3B4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Švandrlíkovo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náměstí</w:t>
            </w:r>
          </w:p>
          <w:p w14:paraId="6AE0AC95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376AE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3D970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A78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99BD6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F69A" w14:textId="28263E7F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5524D" w14:textId="5FC2DDFD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akce k 91. výročí narození jednoho ze zakladatelů původního </w:t>
            </w:r>
            <w:proofErr w:type="spellStart"/>
            <w:r>
              <w:rPr>
                <w:sz w:val="20"/>
                <w:szCs w:val="20"/>
                <w:lang w:eastAsia="en-US"/>
              </w:rPr>
              <w:t>Klokanklubu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A5310F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Klokanklub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766A855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015A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73F39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33504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B52D9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52D3" w14:textId="0BBCAEC4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C34179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56D5998B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37493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BED7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AC4D1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7E48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D565A" w14:textId="32766F04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6B2D" w14:textId="0DF42EDF" w:rsidR="00D40CA3" w:rsidRDefault="00D40CA3" w:rsidP="00D40C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D40CA3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D40CA3" w:rsidRDefault="00D40CA3" w:rsidP="00D40CA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D40CA3" w:rsidRPr="00CB18EC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</w:t>
            </w:r>
            <w:r w:rsidRPr="00CB18EC">
              <w:rPr>
                <w:sz w:val="20"/>
                <w:szCs w:val="20"/>
                <w:lang w:eastAsia="en-US"/>
              </w:rPr>
              <w:lastRenderedPageBreak/>
              <w:t>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</w:t>
            </w:r>
            <w:r w:rsidRPr="00CB18EC">
              <w:rPr>
                <w:sz w:val="20"/>
                <w:szCs w:val="20"/>
                <w:lang w:eastAsia="en-US"/>
              </w:rPr>
              <w:lastRenderedPageBreak/>
              <w:t>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lastRenderedPageBreak/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20.000</w:t>
            </w:r>
          </w:p>
          <w:p w14:paraId="4E3583CF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D40CA3" w:rsidRDefault="00D40CA3" w:rsidP="00D40C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51B2263B" w14:textId="0072E078" w:rsidR="00D40CA3" w:rsidRDefault="00D40CA3" w:rsidP="00D40C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D40CA3" w:rsidRPr="00EB60CF" w14:paraId="0E3320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7BCC66" w14:textId="5B14EE90" w:rsidR="00D40CA3" w:rsidRDefault="00D40CA3" w:rsidP="00D40CA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844AFA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33D2FBD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5D341B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4F6D3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D2126" w14:textId="029E0926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D19A1A" w14:textId="77777777" w:rsidR="00D40CA3" w:rsidRDefault="00D40CA3" w:rsidP="00D40CA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17CD7C36" w14:textId="1B1179C4" w:rsidR="00D40CA3" w:rsidRPr="00CB18EC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92605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2AB43F88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1EF5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E7756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4BD43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D94D3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2D495" w14:textId="55A32FD4" w:rsidR="00D40CA3" w:rsidRPr="00CB18EC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EB54C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22E2A48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8E7CC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13634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095277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AD7686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239B8" w14:textId="1FA8BD9C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4B6B" w14:textId="277ED5BA" w:rsidR="00D40CA3" w:rsidRDefault="00D40CA3" w:rsidP="00D40C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40CA3" w:rsidRPr="00EB60CF" w14:paraId="4B1689F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F30F8A" w14:textId="43D46694" w:rsidR="00D40CA3" w:rsidRDefault="00D40CA3" w:rsidP="00D40CA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63DD9B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0392C85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6DC068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7B4AAB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EC69C0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A1A63F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737AE7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A7F1E7" w14:textId="323EDCB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823C7" w14:textId="30A6286E" w:rsidR="00D40CA3" w:rsidRDefault="00D40CA3" w:rsidP="00D40CA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69D687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57FFB1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F8EC83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9634CE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74AD2A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23CE24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81629C" w14:textId="3EA82986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4DC9A1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73CF80F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0537BC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7EA6F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297494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69F37C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EABD9" w14:textId="77777777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B0C1ED" w14:textId="24036878" w:rsidR="00D40CA3" w:rsidRDefault="00D40CA3" w:rsidP="00D40CA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9756" w14:textId="31CB85C2" w:rsidR="00D40CA3" w:rsidRDefault="00D40CA3" w:rsidP="00D40C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D40CA3" w:rsidRPr="00EB60CF" w14:paraId="37741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D5EF70" w14:textId="229AAC32" w:rsidR="00D40CA3" w:rsidRDefault="00D40CA3" w:rsidP="00D40CA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6FEB17" w14:textId="26AEBFF2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1F9A9FA8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C2C1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B2DF8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F645A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9A1B1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F43B4" w14:textId="35BCEAB4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E503B9" w14:textId="2B84C858" w:rsidR="00D40CA3" w:rsidRPr="00CB18EC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06A05A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426201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9AE0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06D65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BCB7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1B096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C8493" w14:textId="0BA0714B" w:rsidR="00D40CA3" w:rsidRPr="00CB18EC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26F508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29302E1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25CD0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60B1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D4AEF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06422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C4B6" w14:textId="727E0D64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4DBD" w14:textId="24FCF209" w:rsidR="00D40CA3" w:rsidRDefault="00D40CA3" w:rsidP="00D40C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0CA3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D40CA3" w:rsidRDefault="00D40CA3" w:rsidP="00D40CA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D40CA3" w:rsidRPr="00CB18EC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D40CA3" w:rsidRPr="00CB18EC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D40CA3" w:rsidRDefault="00D40CA3" w:rsidP="00D40C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43C83" w:rsidRPr="00EB60CF" w14:paraId="2046922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B759C2" w14:textId="4E61A022" w:rsidR="00B43C83" w:rsidRDefault="00B43C83" w:rsidP="00D40CA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491A83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7BB8EC35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5AADB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D0D02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86874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BFC43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455B0" w14:textId="77777777" w:rsidR="0094392A" w:rsidRDefault="0094392A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B352D" w14:textId="0726E49D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33E70D" w14:textId="3F95BE4D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B26277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4343A7E7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18CB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EF59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70DBC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831B5" w14:textId="77777777" w:rsidR="0094392A" w:rsidRDefault="0094392A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CE6D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3A02F" w14:textId="3B46D80D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DB38BA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6A965736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C9261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84BF6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E319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321E8" w14:textId="77777777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B3FA" w14:textId="77777777" w:rsidR="0094392A" w:rsidRDefault="0094392A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0955" w14:textId="4D68835E" w:rsidR="00B43C83" w:rsidRDefault="00B43C8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EF0D" w14:textId="3D848EEE" w:rsidR="00B43C83" w:rsidRDefault="00B43C83" w:rsidP="00D40C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0CA3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201BEE6C" w:rsidR="00D40CA3" w:rsidRDefault="00D40CA3" w:rsidP="00D40CA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27440763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1A22" w14:textId="51E37AE5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7670" w14:textId="3D4278F6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91C1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24AE5B65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444095A5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9B095" w14:textId="7AB83591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FC2E" w14:textId="033637F9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F4F7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C7B99B2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3D13" w14:textId="7F67BBAB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910C" w14:textId="56A45200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9F44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D40CA3" w:rsidRDefault="00D40CA3" w:rsidP="00D40C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D40CA3" w:rsidRDefault="00D40CA3" w:rsidP="00D40C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B4B75" w:rsidRPr="00EB60CF" w14:paraId="5DD3C91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A1A49" w14:textId="1177C564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7A6BC1" w14:textId="23BF94A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Stromovka – u fontán před Výstavištěm</w:t>
            </w:r>
          </w:p>
          <w:p w14:paraId="07848FE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13AA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3F92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B6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0BF4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F3B9D" w14:textId="5833B399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EEA863" w14:textId="2510E290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0823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4120FC0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912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69C5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8B16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DC94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9FF8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EBA33" w14:textId="5EABB7DA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B904D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60FB22A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B21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6107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E7FD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3A07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EF3C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A2760" w14:textId="2D0A11C0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301E" w14:textId="0B5905B9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B4B75" w:rsidRPr="00EB60CF" w14:paraId="29E6A4B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3B7249" w14:textId="4E4F6F8E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6746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Stromovka – u fontán před Výstavištěm</w:t>
            </w:r>
          </w:p>
          <w:p w14:paraId="510B4C2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6819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6418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C3F9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161F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C1FE7" w14:textId="75D9460E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80C266" w14:textId="2B617FCC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70809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3500EAC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BC5A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B76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413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91E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5505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EA8F6" w14:textId="4607331B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405A1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48CC0E0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3D45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5588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28B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DA1E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85E4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49A0A" w14:textId="53968BD5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66613" w14:textId="517F5EBE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B4B75" w:rsidRPr="00EB60CF" w14:paraId="0AA90F1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874707" w14:textId="7A94C170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77E86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Stromovka – u fontán před Výstavištěm</w:t>
            </w:r>
          </w:p>
          <w:p w14:paraId="2F1B2CD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48FF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30E3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D22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0212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82A0" w14:textId="3E23B07A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EC1EF9" w14:textId="7A3608DD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FF109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252CC9C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5850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C233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F18F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DB9D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F22D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110C" w14:textId="5BD801EB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CE8B9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6CDAC9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3186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C623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0AB4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8823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8385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3C3FC" w14:textId="7E8662EE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9774" w14:textId="048E31EF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B4B75" w:rsidRPr="00EB60CF" w14:paraId="1A96A33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B62496" w14:textId="0FFF1D1A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D9C71F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EB8B5A6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D5C6B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6F8124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9F6C0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C1830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8CD9F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66B1B" w14:textId="5674FA9E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7B1C4" w14:textId="60BF5F88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C0BFF8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91659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F2F2D3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A5F7F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0E529E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45C2D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1B8692" w14:textId="5AD10FF3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5DC2CF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5073766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50060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4C1ED2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71DC0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4D492F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D6246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644C4" w14:textId="1CAFD4E0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CFC0" w14:textId="208646C1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B4B75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97B6A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B4B75" w:rsidRPr="00EB60CF" w14:paraId="42845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843E2" w14:textId="70DFF3D9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5368F7" w14:textId="57DA857A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</w:t>
            </w:r>
          </w:p>
          <w:p w14:paraId="21EE888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55E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D8E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CF8C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CDB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1251" w14:textId="69210D78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85F67" w14:textId="340E97BA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DF79F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E569F7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94E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921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9BE3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4141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D22E" w14:textId="657449DD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29F5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BE8AB3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C730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5D9E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4CD7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BBE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E796" w14:textId="02A646F6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13CC" w14:textId="3FFD02E4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B4B75" w:rsidRPr="00EB60CF" w14:paraId="053BAEF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3187E4" w14:textId="43838108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F9F7F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Vítězné nám. – Pomník čs. zahraničních vojáků padlých na bojištích 2. sv. války</w:t>
            </w:r>
          </w:p>
          <w:p w14:paraId="5EAB3D7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2AE1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C8AD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7D4B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2FF6" w14:textId="1519470E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9:50 – 10:40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7CD0D" w14:textId="05C7A940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B4A27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47C97B2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A14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8865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B33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6003" w14:textId="5C66F9E9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E35C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B3420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F6A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8C10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2319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6287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C55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A2955" w14:textId="6D5F299E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7E57" w14:textId="76CC925F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B4B75" w:rsidRPr="00EB60CF" w14:paraId="1F83326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19B65D" w14:textId="21185002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C21C3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Svobody – Pomník čs. letců padlých na bojištích 2. sv. války</w:t>
            </w:r>
          </w:p>
          <w:p w14:paraId="7DC057D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D83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4D2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F00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3601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5EE99" w14:textId="13394651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8:50 – 9:40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4F0AC5" w14:textId="174B589C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3219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7BFA7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717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DC25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1F4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0156" w14:textId="6C7CDB80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FDA40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989806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082B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31AB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4CAD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F38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BFA4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8E495" w14:textId="618C4749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05A3" w14:textId="5D9793C9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B4B75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7DD65DC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B4B75" w:rsidRPr="00EB60CF" w14:paraId="1D97A6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6BBB4" w14:textId="41612D8A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2436F8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45D9A3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F20CD2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E289CA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CD862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604CF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4377E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B97AC" w14:textId="6C5BB8C0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466C90" w14:textId="15CB83CE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C389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64195B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D6E61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07386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CD84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2450F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BFAA4E" w14:textId="29301071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3772D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2FC5B4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164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99593E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01770A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09A7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2AD48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52B95" w14:textId="676E8C21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C447" w14:textId="1702BA30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B4B75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D8F9AC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B4B75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6A25DD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B4B75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6B4B75" w:rsidRPr="00726C11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spol.s.</w:t>
            </w:r>
            <w:proofErr w:type="gramEnd"/>
            <w:r>
              <w:rPr>
                <w:sz w:val="20"/>
                <w:szCs w:val="20"/>
                <w:lang w:eastAsia="en-US"/>
              </w:rPr>
              <w:t>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B4B75" w:rsidRPr="00EB60CF" w14:paraId="19BB1B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89B78A" w14:textId="5ED43C08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1C52E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3A5A4A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AAD670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16806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5FC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75EEF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1EA85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52F52F" w14:textId="2E6E9D33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94F3EC" w14:textId="64917FCC" w:rsidR="006B4B75" w:rsidRPr="00726C11" w:rsidRDefault="006B4B75" w:rsidP="006B4B75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E09FE2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06274BA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ABF5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E5AC2D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AE97B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ABD0D3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E9BA5" w14:textId="227710E3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CF8CF6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15F918F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FECC5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0B28E5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C9F2D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34DD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E6921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5ECE5" w14:textId="6883F505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F2DE" w14:textId="295BBF72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B4B75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6B4B75" w:rsidRPr="001954D4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6B4B75" w:rsidRPr="00726C11" w:rsidRDefault="006B4B75" w:rsidP="006B4B75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7A029A4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4B75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6B4B75" w:rsidRPr="001954D4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3D7D8E4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4B75" w:rsidRPr="00EB60CF" w14:paraId="7D2A5E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30CA01" w14:textId="4D73E970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CF568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1736BDD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E1B2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4818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A1A7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736A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9820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4833" w14:textId="538F52EA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58C371" w14:textId="3C6CB034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B0828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7E8C1B0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5DF4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31A2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E497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BC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791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E83A5" w14:textId="50BF73F3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D01B6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B7138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42FB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6DF3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D034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2FE7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5FB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D1042" w14:textId="12B8ED2F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7A1C" w14:textId="5B6FDC6B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6B4B75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6B4B75" w:rsidRPr="001954D4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6B4B75" w:rsidRPr="00726C11" w:rsidRDefault="006B4B75" w:rsidP="006B4B75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50EBE74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4B75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6B4B75" w:rsidRPr="001954D4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5D06566A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4B75" w:rsidRPr="00EB60CF" w14:paraId="5A3C4352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2FCF68" w14:textId="6B7B2BB7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1C87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313900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76B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966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EE46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2E5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7A12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C17F" w14:textId="6C9E8EEA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EFCA3B" w14:textId="19DD8BDD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4B63A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5E3A79E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4296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1A8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3B3E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8C9F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8823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DE989" w14:textId="3CF83306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CA4C1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3D6D3B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15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0D47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481D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7265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6F21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51E23" w14:textId="7C62E479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0EBD" w14:textId="78E40105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6B4B75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2B6B6B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B4B75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  <w:proofErr w:type="gramEnd"/>
          </w:p>
          <w:p w14:paraId="35DD900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1D5075A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6B4B75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6B4B75" w:rsidRPr="001954D4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5C2F98D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4B75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6B4B75" w:rsidRPr="001954D4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148605C1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4B75" w:rsidRPr="00EB60CF" w14:paraId="67BEB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02CF67" w14:textId="1A08A4AF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10483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666EAEE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FA865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BEECE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50C94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08F5E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8B78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CF7" w14:textId="01B5A098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BBC4CF" w14:textId="2FDEA616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965CAF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6E6304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D96831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F148A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3CBF8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4E120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A1450" w14:textId="146D8888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1B7F48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EEB7A3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7B0D1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74281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F1D03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8E73E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FBDF6A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A161B" w14:textId="59B68739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E9DE" w14:textId="4A6E8BDF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B4B75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977E5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B4B75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6B4B75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186908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B4B75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C6356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6B4B75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CEB8A8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6B4B75" w:rsidRPr="00EB60CF" w14:paraId="4879B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CC0C1C" w14:textId="1164DCF1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EE5B2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85EAF2F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38FE4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3F44C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FD29C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FA40E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590D1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97D11" w14:textId="063172B4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FC86B" w14:textId="320A0F86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0260FE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4FDDE5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06A11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1D9C8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C8BB2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C814C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F8A981" w14:textId="52D25D2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4C7E00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8AC83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0273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D7A91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3E3BD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4CC6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12B0A3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BA4C9" w14:textId="660F248B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9494" w14:textId="6DF9E5B3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B4B75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C18092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80</w:t>
            </w:r>
          </w:p>
          <w:p w14:paraId="4E1DC38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6B4B75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6642BD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B4B75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2AD030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B4B75" w:rsidRPr="00EB60CF" w14:paraId="450E60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3EB131" w14:textId="7BB7D28F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559FF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4E71EAC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09935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24F3B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877D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8A664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943E51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06AC8" w14:textId="55278A28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D6D85" w14:textId="68EC0D7A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DDF35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EF8BE95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43B2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E766D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207F8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87CCC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F729D" w14:textId="75F897CA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41FFC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6ABED46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A7164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CF6CD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4D87B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1E7DC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8C274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ECCF12" w14:textId="5598CCAF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DCE" w14:textId="61F128D1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B4B75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AD461E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B4B75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14C40E1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B4B75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DA1E8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6B4B75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23EB9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6B4B75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5E093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B4B75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33B19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B4B75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V.M.</w:t>
            </w:r>
            <w:proofErr w:type="gramEnd"/>
          </w:p>
          <w:p w14:paraId="6D33C2B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B4B75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097F8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B4B75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B55A2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6B4B75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75F500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B4B75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48CA6F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6B4B75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2953C560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C03C9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B4B75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A639E2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6B4B75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B4B75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7E49D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6B4B75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38F18BA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B4B75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6D2F8A8B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80E835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B4B75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FE3004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B4B75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B4B75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4B75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lastRenderedPageBreak/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</w:t>
            </w:r>
            <w:proofErr w:type="gramStart"/>
            <w:r w:rsidRPr="000F5460">
              <w:rPr>
                <w:sz w:val="20"/>
                <w:szCs w:val="20"/>
                <w:lang w:eastAsia="en-US"/>
              </w:rPr>
              <w:t xml:space="preserve">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9FD95A6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10000</w:t>
            </w:r>
          </w:p>
          <w:p w14:paraId="7EFF2036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6B4B75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ABC16F2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4B75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</w:t>
            </w:r>
            <w:proofErr w:type="gramStart"/>
            <w:r>
              <w:rPr>
                <w:sz w:val="20"/>
                <w:szCs w:val="20"/>
                <w:lang w:eastAsia="en-US"/>
              </w:rPr>
              <w:t>17.11.1939</w:t>
            </w:r>
            <w:proofErr w:type="gramEnd"/>
            <w:r>
              <w:rPr>
                <w:sz w:val="20"/>
                <w:szCs w:val="20"/>
                <w:lang w:eastAsia="en-US"/>
              </w:rPr>
              <w:t>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B4B75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B4B75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6B4B75" w:rsidRPr="00A879DC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DF94E2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B4B75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3A1D8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B4B75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6B4B75" w:rsidRPr="00A879DC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6B4B75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4B75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6B4B75" w:rsidRPr="00F3003B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6B4B75" w:rsidRPr="00F3003B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AB9BAF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6B4B75" w:rsidRPr="00F3003B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B4B75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6B4B75" w:rsidRPr="00F3003B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6B4B75" w:rsidRPr="00F3003B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4E5E2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6B4B75" w:rsidRPr="00F3003B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B4B75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6B4B75" w:rsidRDefault="006B4B75" w:rsidP="006B4B7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6B4B75" w:rsidRPr="00F3003B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6B4B75" w:rsidRPr="00F3003B" w:rsidRDefault="006B4B75" w:rsidP="006B4B7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17E58D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6B4B75" w:rsidRPr="00F3003B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6B4B75" w:rsidRDefault="006B4B75" w:rsidP="006B4B75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6B4B75" w:rsidRDefault="006B4B75" w:rsidP="006B4B7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6B4B75" w:rsidRDefault="006B4B75" w:rsidP="006B4B7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17DB7CD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F52B05">
        <w:rPr>
          <w:sz w:val="20"/>
          <w:szCs w:val="20"/>
        </w:rPr>
        <w:t>2</w:t>
      </w:r>
      <w:r w:rsidR="00BA38E0">
        <w:rPr>
          <w:sz w:val="20"/>
          <w:szCs w:val="20"/>
        </w:rPr>
        <w:t>6</w:t>
      </w:r>
      <w:r w:rsidR="00B40AC6">
        <w:rPr>
          <w:sz w:val="20"/>
          <w:szCs w:val="20"/>
        </w:rPr>
        <w:t xml:space="preserve">. </w:t>
      </w:r>
      <w:r w:rsidR="00017108">
        <w:rPr>
          <w:sz w:val="20"/>
          <w:szCs w:val="20"/>
        </w:rPr>
        <w:t>7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10A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3E78"/>
    <w:rsid w:val="001D484D"/>
    <w:rsid w:val="001D5C8B"/>
    <w:rsid w:val="001D6EAD"/>
    <w:rsid w:val="001D70C3"/>
    <w:rsid w:val="001D7734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F0"/>
    <w:rsid w:val="00203D8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26A5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330C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64C9"/>
    <w:rsid w:val="005F6936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CCC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D05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602"/>
    <w:rsid w:val="00A83929"/>
    <w:rsid w:val="00A83ED8"/>
    <w:rsid w:val="00A83EE8"/>
    <w:rsid w:val="00A8422E"/>
    <w:rsid w:val="00A84296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A1D"/>
    <w:rsid w:val="00AC4A52"/>
    <w:rsid w:val="00AC502F"/>
    <w:rsid w:val="00AC5AF2"/>
    <w:rsid w:val="00AC6183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2A8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40A58"/>
    <w:rsid w:val="00D40BF6"/>
    <w:rsid w:val="00D40CA3"/>
    <w:rsid w:val="00D41281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E0656-E87D-4FF9-A331-DF03A7DD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3857</TotalTime>
  <Pages>17</Pages>
  <Words>2995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1095</cp:revision>
  <cp:lastPrinted>2022-08-08T12:19:00Z</cp:lastPrinted>
  <dcterms:created xsi:type="dcterms:W3CDTF">2022-10-17T09:32:00Z</dcterms:created>
  <dcterms:modified xsi:type="dcterms:W3CDTF">2023-07-27T08:04:00Z</dcterms:modified>
</cp:coreProperties>
</file>