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2157A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AA5796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6C7E" w14:paraId="4FDE24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5FA45" w14:textId="1831AA83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829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 Malostranské besedě</w:t>
            </w:r>
          </w:p>
          <w:p w14:paraId="2418572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C2B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2F1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E52A2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02C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ECB4F" w14:textId="355CA699" w:rsidR="00226C7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226C7E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6FEA" w14:textId="30C5C51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schválení novely volebního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EF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056AE32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ED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7F04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AC6C3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80C4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0D6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4322A" w14:textId="7E01A88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BE6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025C0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53B38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B0B5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0DE0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91C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7A0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513AE" w14:textId="46104C58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0CA50" w14:textId="7A4D9CF7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16FE" w14:paraId="350F42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10B361" w14:textId="258480FC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0A9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61D0F7E7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F02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97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EB7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786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FAB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58FF" w14:textId="6CFEE0CF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F06D" w14:textId="0903633B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obětí tornáda na jižní Moravě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FD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R.S.</w:t>
            </w:r>
            <w:proofErr w:type="gramEnd"/>
          </w:p>
          <w:p w14:paraId="0F436C8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C37E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3D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160A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5316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4C3E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B82" w14:textId="117CA1C8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ADA" w14:textId="03E7ADCD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– 5000</w:t>
            </w:r>
          </w:p>
          <w:p w14:paraId="6A0354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489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C77C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D75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FB84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A622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7FC3" w14:textId="119854B9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724E5" w14:textId="1BF7061D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2C13EC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24AB" w14:paraId="7417BD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1654E4" w14:textId="4DCC67CE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437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Linhartská – U radnice – Malé nám. – Staroměstské nám. – Malé nám. – U radnice – Linhartská – Mariánské nám.</w:t>
            </w:r>
          </w:p>
          <w:p w14:paraId="5B9C702B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80414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93C2" w14:textId="0485D379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46A7" w14:textId="1D0E777D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C888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ArtProm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227CB463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081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2BA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5A8A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4AF11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FE2F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51F5" w14:textId="1B804E35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07C5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7A71AC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BC8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8A09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4E1D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90F6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FC5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3DCF3" w14:textId="50216CDA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031EA" w14:textId="2D59C4C8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0747D3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D8A1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4CC9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B2FA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0933EFC6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3812" w14:paraId="378752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315AD" w14:textId="5D661F84" w:rsidR="00193812" w:rsidRDefault="00193812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18. 7.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4E3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sochou sv. Václava </w:t>
            </w:r>
          </w:p>
          <w:p w14:paraId="08912A86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8FE1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A70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C75E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3EF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7148" w14:textId="6FD7622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13:45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C21" w14:textId="7497959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stavu české a slovenské justice, protest proti trestnímu stíhání zpěváka </w:t>
            </w:r>
            <w:proofErr w:type="spellStart"/>
            <w:r>
              <w:rPr>
                <w:sz w:val="20"/>
                <w:szCs w:val="20"/>
                <w:lang w:eastAsia="en-US"/>
              </w:rPr>
              <w:t>Reborna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9B9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obroda</w:t>
            </w:r>
          </w:p>
          <w:p w14:paraId="576ADCF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B421A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A18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8C03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CCEC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719F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B7EF" w14:textId="18B6AC38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907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3909AE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5159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99F8B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A43A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50CD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B61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4608" w14:textId="1B6786AB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18490" w14:textId="6DA620B1" w:rsidR="00193812" w:rsidRDefault="00193812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D4CF9E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C1394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8332-235E-485B-9073-20C51EAE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13</Pages>
  <Words>2609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350</cp:revision>
  <cp:lastPrinted>2021-04-29T11:52:00Z</cp:lastPrinted>
  <dcterms:created xsi:type="dcterms:W3CDTF">2021-03-17T05:59:00Z</dcterms:created>
  <dcterms:modified xsi:type="dcterms:W3CDTF">2021-07-02T08:10:00Z</dcterms:modified>
</cp:coreProperties>
</file>